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14" w:rsidRPr="007F0B53" w:rsidRDefault="00E251E0" w:rsidP="00E0696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شرح وظایف مدیر</w:t>
      </w:r>
      <w:r w:rsidR="00052C63">
        <w:rPr>
          <w:rFonts w:cs="B Titr" w:hint="cs"/>
          <w:sz w:val="24"/>
          <w:szCs w:val="24"/>
          <w:rtl/>
          <w:lang w:bidi="fa-IR"/>
        </w:rPr>
        <w:t xml:space="preserve">گروه </w:t>
      </w:r>
    </w:p>
    <w:p w:rsidR="007F0B53" w:rsidRPr="007F0B53" w:rsidRDefault="007F0B53" w:rsidP="007F0B53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9C33CA" w:rsidRPr="007F0B53" w:rsidRDefault="009C33CA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 xml:space="preserve">1- ابلاغ برنامه اجرایی و تکالیف عمومی اعضاء هیأت علمی اعم از آموزشی (نظری </w:t>
      </w:r>
      <w:r w:rsidRPr="007F0B53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F0B53">
        <w:rPr>
          <w:rFonts w:cs="B Nazanin" w:hint="cs"/>
          <w:sz w:val="28"/>
          <w:szCs w:val="28"/>
          <w:rtl/>
          <w:lang w:bidi="fa-IR"/>
        </w:rPr>
        <w:t xml:space="preserve"> عملی) پژوهشی، راهن</w:t>
      </w:r>
      <w:r w:rsidR="007F0B53" w:rsidRPr="007F0B53">
        <w:rPr>
          <w:rFonts w:cs="B Nazanin" w:hint="cs"/>
          <w:sz w:val="28"/>
          <w:szCs w:val="28"/>
          <w:rtl/>
          <w:lang w:bidi="fa-IR"/>
        </w:rPr>
        <w:t>مائی دانشجو و خدمات و رعایت نظم و انضباط کاری اعضاء هیأ</w:t>
      </w:r>
      <w:r w:rsidRPr="007F0B53">
        <w:rPr>
          <w:rFonts w:cs="B Nazanin" w:hint="cs"/>
          <w:sz w:val="28"/>
          <w:szCs w:val="28"/>
          <w:rtl/>
          <w:lang w:bidi="fa-IR"/>
        </w:rPr>
        <w:t>ت علمی گروه و نظارت بر حسن اجرای آن</w:t>
      </w:r>
    </w:p>
    <w:p w:rsidR="009C33CA" w:rsidRPr="007F0B53" w:rsidRDefault="009C33CA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2- تهیه برنامه اجرایی وظایف آموزشی، پژوهشی و خدماتی ارائه شده از طریق گروه ها براساس خط مشی شورای دانشکده با مشور</w:t>
      </w:r>
      <w:r w:rsidR="007F0B53" w:rsidRPr="007F0B53">
        <w:rPr>
          <w:rFonts w:cs="B Nazanin" w:hint="cs"/>
          <w:sz w:val="28"/>
          <w:szCs w:val="28"/>
          <w:rtl/>
          <w:lang w:bidi="fa-IR"/>
        </w:rPr>
        <w:t>ت اعضاء گروه قبل از شروع نیمسا</w:t>
      </w:r>
      <w:r w:rsidRPr="007F0B53">
        <w:rPr>
          <w:rFonts w:cs="B Nazanin" w:hint="cs"/>
          <w:sz w:val="28"/>
          <w:szCs w:val="28"/>
          <w:rtl/>
          <w:lang w:bidi="fa-IR"/>
        </w:rPr>
        <w:t>ل تحصیلی و تهیه جدول دروس هر نیمسال با همکاری اعضاء گروه و تسلیم آن به رئیس دانشکده</w:t>
      </w:r>
    </w:p>
    <w:p w:rsidR="009C33CA" w:rsidRPr="007F0B53" w:rsidRDefault="007F0B53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3- تجدید نظر مستمر در برنامه ها با توج</w:t>
      </w:r>
      <w:r w:rsidR="009C33CA" w:rsidRPr="007F0B53">
        <w:rPr>
          <w:rFonts w:cs="B Nazanin" w:hint="cs"/>
          <w:sz w:val="28"/>
          <w:szCs w:val="28"/>
          <w:rtl/>
          <w:lang w:bidi="fa-IR"/>
        </w:rPr>
        <w:t>ه به آخرین پیشرفت ها، تغییرات و تحولات علمی و تسلیم این برنامه ها به مراجع ذیربط</w:t>
      </w:r>
    </w:p>
    <w:p w:rsidR="009C33CA" w:rsidRPr="007F0B53" w:rsidRDefault="007F0B53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4- اهتمام جدی در بهبود کیفیت آم</w:t>
      </w:r>
      <w:r w:rsidR="009C33CA" w:rsidRPr="007F0B53">
        <w:rPr>
          <w:rFonts w:cs="B Nazanin" w:hint="cs"/>
          <w:sz w:val="28"/>
          <w:szCs w:val="28"/>
          <w:rtl/>
          <w:lang w:bidi="fa-IR"/>
        </w:rPr>
        <w:t>وزش در گروه</w:t>
      </w:r>
    </w:p>
    <w:p w:rsidR="009C33CA" w:rsidRPr="007F0B53" w:rsidRDefault="009C33CA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5- توجه ویژه به نظم و قانون گرائی در گروه و اجرای ضوابط آموزشی</w:t>
      </w:r>
    </w:p>
    <w:p w:rsidR="009C33CA" w:rsidRPr="007F0B53" w:rsidRDefault="009C33CA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6- تشکیل و اداره جلسات شورای گروه و ارسال گزارش کار، مصوبات ، پیشنهاد ها و نظریات جمعی گروه به رئیس دانشکده برا</w:t>
      </w:r>
      <w:r w:rsidR="007F0B53" w:rsidRPr="007F0B53">
        <w:rPr>
          <w:rFonts w:cs="B Nazanin" w:hint="cs"/>
          <w:sz w:val="28"/>
          <w:szCs w:val="28"/>
          <w:rtl/>
          <w:lang w:bidi="fa-IR"/>
        </w:rPr>
        <w:t>ی هماهنگی اجرایی ی</w:t>
      </w:r>
      <w:r w:rsidRPr="007F0B53">
        <w:rPr>
          <w:rFonts w:cs="B Nazanin" w:hint="cs"/>
          <w:sz w:val="28"/>
          <w:szCs w:val="28"/>
          <w:rtl/>
          <w:lang w:bidi="fa-IR"/>
        </w:rPr>
        <w:t>ا طی مراحل قانونی برای اجرا</w:t>
      </w:r>
    </w:p>
    <w:p w:rsidR="009C33CA" w:rsidRPr="007F0B53" w:rsidRDefault="009C33CA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7- ابل</w:t>
      </w:r>
      <w:r w:rsidR="007F0B53" w:rsidRPr="007F0B53">
        <w:rPr>
          <w:rFonts w:cs="B Nazanin" w:hint="cs"/>
          <w:sz w:val="28"/>
          <w:szCs w:val="28"/>
          <w:rtl/>
          <w:lang w:bidi="fa-IR"/>
        </w:rPr>
        <w:t>اغ بخشنا</w:t>
      </w:r>
      <w:r w:rsidRPr="007F0B53">
        <w:rPr>
          <w:rFonts w:cs="B Nazanin" w:hint="cs"/>
          <w:sz w:val="28"/>
          <w:szCs w:val="28"/>
          <w:rtl/>
          <w:lang w:bidi="fa-IR"/>
        </w:rPr>
        <w:t>مه ها و آئین نامه ها و مصوبات ابلاغی از سوی رئیس دانش</w:t>
      </w:r>
      <w:r w:rsidR="00E06961">
        <w:rPr>
          <w:rFonts w:cs="B Nazanin" w:hint="cs"/>
          <w:sz w:val="28"/>
          <w:szCs w:val="28"/>
          <w:rtl/>
          <w:lang w:bidi="fa-IR"/>
        </w:rPr>
        <w:t>ک</w:t>
      </w:r>
      <w:bookmarkStart w:id="0" w:name="_GoBack"/>
      <w:bookmarkEnd w:id="0"/>
      <w:r w:rsidRPr="007F0B53">
        <w:rPr>
          <w:rFonts w:cs="B Nazanin" w:hint="cs"/>
          <w:sz w:val="28"/>
          <w:szCs w:val="28"/>
          <w:rtl/>
          <w:lang w:bidi="fa-IR"/>
        </w:rPr>
        <w:t>ده به اعضاء گروه</w:t>
      </w:r>
    </w:p>
    <w:p w:rsidR="009C33CA" w:rsidRPr="007F0B53" w:rsidRDefault="007F0B53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8- پیشنهاد نیاز های مالی گروه به رئیس دانشکده</w:t>
      </w:r>
    </w:p>
    <w:p w:rsidR="009C33CA" w:rsidRPr="007F0B53" w:rsidRDefault="009C33CA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9- انجام دادن کلیه مکاتبات رسمی گروه و پیشنهاد تهیه لوازم، کتاب ها، نشریات و سایر ملزومات مورد نیاز گروه به رئیس دانشکده</w:t>
      </w:r>
    </w:p>
    <w:p w:rsidR="009C33CA" w:rsidRPr="007F0B53" w:rsidRDefault="009C33CA" w:rsidP="009C33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10- پیشنها</w:t>
      </w:r>
      <w:r w:rsidR="007F0B53" w:rsidRPr="007F0B53">
        <w:rPr>
          <w:rFonts w:cs="B Nazanin" w:hint="cs"/>
          <w:sz w:val="28"/>
          <w:szCs w:val="28"/>
          <w:rtl/>
          <w:lang w:bidi="fa-IR"/>
        </w:rPr>
        <w:t>د طرح های پژوهشی که گروه راساً یا</w:t>
      </w:r>
      <w:r w:rsidRPr="007F0B53">
        <w:rPr>
          <w:rFonts w:cs="B Nazanin" w:hint="cs"/>
          <w:sz w:val="28"/>
          <w:szCs w:val="28"/>
          <w:rtl/>
          <w:lang w:bidi="fa-IR"/>
        </w:rPr>
        <w:t xml:space="preserve"> با همکاری گروه های دیگر آماده انجام دادن آن است </w:t>
      </w:r>
      <w:r w:rsidR="007F0B53" w:rsidRPr="007F0B53">
        <w:rPr>
          <w:rFonts w:cs="B Nazanin" w:hint="cs"/>
          <w:sz w:val="28"/>
          <w:szCs w:val="28"/>
          <w:rtl/>
          <w:lang w:bidi="fa-IR"/>
        </w:rPr>
        <w:t>به رئیس دانشکده برای تصویب در شورای پژوهشی دانشگاه</w:t>
      </w:r>
    </w:p>
    <w:p w:rsidR="007F0B53" w:rsidRPr="007F0B53" w:rsidRDefault="007F0B53" w:rsidP="007F0B5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0B53">
        <w:rPr>
          <w:rFonts w:cs="B Nazanin" w:hint="cs"/>
          <w:sz w:val="28"/>
          <w:szCs w:val="28"/>
          <w:rtl/>
          <w:lang w:bidi="fa-IR"/>
        </w:rPr>
        <w:t>11- ارزیابی کار ماهانه و سالانه اعضای گروه در سامانه شعاع و گزارش آن به رئیس دانشکده</w:t>
      </w:r>
    </w:p>
    <w:p w:rsidR="009C33CA" w:rsidRPr="007F0B53" w:rsidRDefault="009C33CA" w:rsidP="009C33CA">
      <w:pPr>
        <w:bidi/>
        <w:jc w:val="both"/>
        <w:rPr>
          <w:lang w:bidi="fa-IR"/>
        </w:rPr>
      </w:pPr>
    </w:p>
    <w:sectPr w:rsidR="009C33CA" w:rsidRPr="007F0B53" w:rsidSect="009C33CA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70A5"/>
    <w:rsid w:val="00052C63"/>
    <w:rsid w:val="00631753"/>
    <w:rsid w:val="00651814"/>
    <w:rsid w:val="00666015"/>
    <w:rsid w:val="007F0B53"/>
    <w:rsid w:val="008870A5"/>
    <w:rsid w:val="009C33CA"/>
    <w:rsid w:val="00E06961"/>
    <w:rsid w:val="00E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</dc:creator>
  <cp:keywords/>
  <dc:description/>
  <cp:lastModifiedBy>shedari</cp:lastModifiedBy>
  <cp:revision>5</cp:revision>
  <cp:lastPrinted>2016-09-25T07:11:00Z</cp:lastPrinted>
  <dcterms:created xsi:type="dcterms:W3CDTF">2016-08-29T03:19:00Z</dcterms:created>
  <dcterms:modified xsi:type="dcterms:W3CDTF">2018-06-27T05:18:00Z</dcterms:modified>
</cp:coreProperties>
</file>