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63" w:type="dxa"/>
        <w:tblLook w:val="04A0" w:firstRow="1" w:lastRow="0" w:firstColumn="1" w:lastColumn="0" w:noHBand="0" w:noVBand="1"/>
      </w:tblPr>
      <w:tblGrid>
        <w:gridCol w:w="1367"/>
        <w:gridCol w:w="1521"/>
        <w:gridCol w:w="2893"/>
        <w:gridCol w:w="3682"/>
      </w:tblGrid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    روز </w:t>
            </w:r>
          </w:p>
        </w:tc>
        <w:tc>
          <w:tcPr>
            <w:tcW w:w="2893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 xml:space="preserve">       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      بخش</w:t>
            </w:r>
          </w:p>
        </w:tc>
        <w:tc>
          <w:tcPr>
            <w:tcW w:w="3682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            مشاوره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98.4.1 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زرنگار-قاسمی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-اسفندیارپور-سلجوقیان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2893" w:type="dxa"/>
          </w:tcPr>
          <w:p w:rsidR="00F90503" w:rsidRDefault="00E63D7E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سلجوقی-یوسفی</w:t>
            </w:r>
          </w:p>
        </w:tc>
        <w:tc>
          <w:tcPr>
            <w:tcW w:w="3682" w:type="dxa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میردهقان 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-امیرزاده-صدر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دوشنبه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سالاری-سلطانی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سه 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میردهقان-سلجوقیان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اسفندیارپور-زرنگار-قاسمی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98.4.5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چهارشنبه </w:t>
            </w:r>
          </w:p>
        </w:tc>
        <w:tc>
          <w:tcPr>
            <w:tcW w:w="2893" w:type="dxa"/>
          </w:tcPr>
          <w:p w:rsidR="00F90503" w:rsidRDefault="00E63D7E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یوسفی</w:t>
            </w:r>
            <w:r w:rsidR="00FA406B">
              <w:rPr>
                <w:rFonts w:hint="cs"/>
                <w:sz w:val="32"/>
                <w:szCs w:val="32"/>
                <w:rtl/>
                <w:lang w:bidi="fa-IR"/>
              </w:rPr>
              <w:t>-سلجوقی</w:t>
            </w:r>
          </w:p>
        </w:tc>
        <w:tc>
          <w:tcPr>
            <w:tcW w:w="3682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بهرامی-امیرزاده-صدر 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98.4.6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2893" w:type="dxa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سالاری-سلطانی</w:t>
            </w:r>
          </w:p>
        </w:tc>
        <w:tc>
          <w:tcPr>
            <w:tcW w:w="3682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منصوری-رجبی-داعی زاده</w:t>
            </w:r>
          </w:p>
        </w:tc>
      </w:tr>
      <w:tr w:rsidR="00F90503" w:rsidTr="00944747">
        <w:trPr>
          <w:trHeight w:val="185"/>
        </w:trPr>
        <w:tc>
          <w:tcPr>
            <w:tcW w:w="1367" w:type="dxa"/>
            <w:shd w:val="clear" w:color="auto" w:fill="F4B083" w:themeFill="accent2" w:themeFillTint="99"/>
          </w:tcPr>
          <w:p w:rsidR="00F90503" w:rsidRPr="00701D13" w:rsidRDefault="00F90503" w:rsidP="008B4B2B">
            <w:pPr>
              <w:bidi/>
              <w:rPr>
                <w:color w:val="C00000"/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98.4.7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 xml:space="preserve">جمعه </w:t>
            </w:r>
          </w:p>
        </w:tc>
        <w:tc>
          <w:tcPr>
            <w:tcW w:w="2893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سلجوقیان-اسفندیارپور</w:t>
            </w:r>
          </w:p>
        </w:tc>
        <w:tc>
          <w:tcPr>
            <w:tcW w:w="3682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زرنگار-قاسمی-میردهقان</w:t>
            </w:r>
          </w:p>
        </w:tc>
      </w:tr>
      <w:tr w:rsidR="00F90503" w:rsidTr="008B4B2B">
        <w:tc>
          <w:tcPr>
            <w:tcW w:w="1367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98.4.8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893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</w:t>
            </w:r>
          </w:p>
        </w:tc>
        <w:tc>
          <w:tcPr>
            <w:tcW w:w="3682" w:type="dxa"/>
            <w:shd w:val="clear" w:color="auto" w:fill="F4B083" w:themeFill="accent2" w:themeFillTint="99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سالاری-سلطانی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98.4.9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2893" w:type="dxa"/>
          </w:tcPr>
          <w:p w:rsidR="00F90503" w:rsidRDefault="0010799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</w:t>
            </w:r>
            <w:r w:rsidR="000D5979">
              <w:rPr>
                <w:rFonts w:hint="cs"/>
                <w:sz w:val="32"/>
                <w:szCs w:val="32"/>
                <w:rtl/>
                <w:lang w:bidi="fa-IR"/>
              </w:rPr>
              <w:t>-امیرزاده</w:t>
            </w:r>
          </w:p>
        </w:tc>
        <w:tc>
          <w:tcPr>
            <w:tcW w:w="3682" w:type="dxa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یوسفی-سلجوقی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98.4.10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دوشنبه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میردهقان-سلجوقیان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اسفندیا</w:t>
            </w:r>
            <w:r w:rsidR="00614C0B">
              <w:rPr>
                <w:rFonts w:hint="cs"/>
                <w:sz w:val="32"/>
                <w:szCs w:val="32"/>
                <w:rtl/>
                <w:lang w:bidi="fa-IR"/>
              </w:rPr>
              <w:t>ر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>پور-زرنگار-قاسمی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سه 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بهرامی-امیرزاده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صدر-یوسفی-سلجوقی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98.4.12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چهار شنبه </w:t>
            </w:r>
          </w:p>
        </w:tc>
        <w:tc>
          <w:tcPr>
            <w:tcW w:w="2893" w:type="dxa"/>
          </w:tcPr>
          <w:p w:rsidR="00F90503" w:rsidRDefault="00935FB1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</w:t>
            </w:r>
          </w:p>
        </w:tc>
        <w:tc>
          <w:tcPr>
            <w:tcW w:w="3682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سالاری-سلطان</w:t>
            </w:r>
            <w:r w:rsidR="00935FB1">
              <w:rPr>
                <w:rFonts w:hint="cs"/>
                <w:sz w:val="32"/>
                <w:szCs w:val="32"/>
                <w:rtl/>
                <w:lang w:bidi="fa-IR"/>
              </w:rPr>
              <w:t>ی-داعی زاده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98.4.13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2893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سلجوقیان-اسفندیارپور</w:t>
            </w:r>
          </w:p>
        </w:tc>
        <w:tc>
          <w:tcPr>
            <w:tcW w:w="3682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میردهقان-زرنگار-قاسمی</w:t>
            </w:r>
          </w:p>
        </w:tc>
      </w:tr>
      <w:tr w:rsidR="00F90503" w:rsidTr="008B4B2B">
        <w:tc>
          <w:tcPr>
            <w:tcW w:w="1367" w:type="dxa"/>
            <w:shd w:val="clear" w:color="auto" w:fill="F4B083" w:themeFill="accent2" w:themeFillTint="99"/>
          </w:tcPr>
          <w:p w:rsidR="00F90503" w:rsidRPr="00701D13" w:rsidRDefault="00F90503" w:rsidP="008B4B2B">
            <w:pPr>
              <w:bidi/>
              <w:rPr>
                <w:color w:val="C00000"/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98.4.14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:rsidR="00F90503" w:rsidRPr="00701D13" w:rsidRDefault="00F90503" w:rsidP="008B4B2B">
            <w:pPr>
              <w:bidi/>
              <w:rPr>
                <w:color w:val="C00000"/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 xml:space="preserve">جمعه </w:t>
            </w:r>
          </w:p>
        </w:tc>
        <w:tc>
          <w:tcPr>
            <w:tcW w:w="2893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بهرامی-صدر</w:t>
            </w:r>
          </w:p>
        </w:tc>
        <w:tc>
          <w:tcPr>
            <w:tcW w:w="3682" w:type="dxa"/>
            <w:shd w:val="clear" w:color="auto" w:fill="F4B083" w:themeFill="accent2" w:themeFillTint="99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امیرزاده-یوسفی-سلجوقی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سلطانی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منصوری-رجبی-سالاری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98.4.16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2893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زرنگار-قاسمی </w:t>
            </w:r>
          </w:p>
        </w:tc>
        <w:tc>
          <w:tcPr>
            <w:tcW w:w="3682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میردهقان-سلجوقیان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98.4.17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دوشنبه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E63D7E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یوسفی-سلجوقی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بهرامی-امیرزاده-صدر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3061A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98.4.18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سه 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3061A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سلطانی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-منصوری-رجبی</w:t>
            </w:r>
          </w:p>
        </w:tc>
      </w:tr>
      <w:tr w:rsidR="00F90503" w:rsidTr="008B4B2B">
        <w:tc>
          <w:tcPr>
            <w:tcW w:w="1367" w:type="dxa"/>
            <w:shd w:val="clear" w:color="auto" w:fill="auto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98.4.19</w:t>
            </w:r>
          </w:p>
        </w:tc>
        <w:tc>
          <w:tcPr>
            <w:tcW w:w="1521" w:type="dxa"/>
            <w:shd w:val="clear" w:color="auto" w:fill="auto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چهارشنبه </w:t>
            </w:r>
          </w:p>
        </w:tc>
        <w:tc>
          <w:tcPr>
            <w:tcW w:w="2893" w:type="dxa"/>
            <w:shd w:val="clear" w:color="auto" w:fill="auto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اسفندیارپور</w:t>
            </w:r>
            <w:r w:rsidR="00944747">
              <w:rPr>
                <w:rFonts w:hint="cs"/>
                <w:sz w:val="32"/>
                <w:szCs w:val="32"/>
                <w:rtl/>
                <w:lang w:bidi="fa-IR"/>
              </w:rPr>
              <w:t>-میردهقان</w:t>
            </w:r>
          </w:p>
        </w:tc>
        <w:tc>
          <w:tcPr>
            <w:tcW w:w="3682" w:type="dxa"/>
            <w:shd w:val="clear" w:color="auto" w:fill="auto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سلجوقیان-زرنگار-قاسمی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98.4.20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2893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امیرزاده-صدر</w:t>
            </w:r>
          </w:p>
        </w:tc>
        <w:tc>
          <w:tcPr>
            <w:tcW w:w="3682" w:type="dxa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بهرامی-یوسفی-سلجوقی</w:t>
            </w:r>
          </w:p>
        </w:tc>
      </w:tr>
      <w:tr w:rsidR="00F90503" w:rsidTr="008B4B2B">
        <w:tc>
          <w:tcPr>
            <w:tcW w:w="1367" w:type="dxa"/>
            <w:shd w:val="clear" w:color="auto" w:fill="F4B083" w:themeFill="accent2" w:themeFillTint="99"/>
          </w:tcPr>
          <w:p w:rsidR="00F90503" w:rsidRPr="00701D13" w:rsidRDefault="00F90503" w:rsidP="008B4B2B">
            <w:pPr>
              <w:bidi/>
              <w:rPr>
                <w:color w:val="C00000"/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98.4.21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 xml:space="preserve">جمعه </w:t>
            </w:r>
          </w:p>
        </w:tc>
        <w:tc>
          <w:tcPr>
            <w:tcW w:w="2893" w:type="dxa"/>
            <w:shd w:val="clear" w:color="auto" w:fill="F4B083" w:themeFill="accent2" w:themeFillTint="99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  <w:tc>
          <w:tcPr>
            <w:tcW w:w="3682" w:type="dxa"/>
            <w:shd w:val="clear" w:color="auto" w:fill="F4B083" w:themeFill="accent2" w:themeFillTint="99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منصوری-رجبی-سلطانی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میردهقان-قاسمی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827F4" w:rsidP="003061A0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سلجوقیان-اسفندیارپور-زرنگار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98.4.23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2893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بهرامی-امیرزاده</w:t>
            </w:r>
          </w:p>
        </w:tc>
        <w:tc>
          <w:tcPr>
            <w:tcW w:w="3682" w:type="dxa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صدر-یوسفی-سلجوقی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دوشنبه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300ACA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سلطانی-سالاری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منصوری-رجبی </w:t>
            </w:r>
            <w:r>
              <w:rPr>
                <w:sz w:val="32"/>
                <w:szCs w:val="32"/>
                <w:rtl/>
                <w:lang w:bidi="fa-IR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داعی زاده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سه 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امیرزاده-صدر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بهرامی-یوسفی-سلجوقی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98.4.26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چهارشنبه </w:t>
            </w:r>
          </w:p>
        </w:tc>
        <w:tc>
          <w:tcPr>
            <w:tcW w:w="2893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زرنگار-قاسمی</w:t>
            </w:r>
          </w:p>
        </w:tc>
        <w:tc>
          <w:tcPr>
            <w:tcW w:w="3682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اسفندیارپور-میردهقان-سلجوقیان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98.4.27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2893" w:type="dxa"/>
          </w:tcPr>
          <w:p w:rsidR="00F90503" w:rsidRDefault="00196C5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منصوری</w:t>
            </w:r>
            <w:r w:rsidR="00935FB1">
              <w:rPr>
                <w:rFonts w:hint="cs"/>
                <w:sz w:val="32"/>
                <w:szCs w:val="32"/>
                <w:rtl/>
                <w:lang w:bidi="fa-IR"/>
              </w:rPr>
              <w:t>-داعی زاده</w:t>
            </w:r>
          </w:p>
        </w:tc>
        <w:tc>
          <w:tcPr>
            <w:tcW w:w="3682" w:type="dxa"/>
          </w:tcPr>
          <w:p w:rsidR="00F90503" w:rsidRDefault="00FA406B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</w:t>
            </w:r>
            <w:r w:rsidR="00935FB1">
              <w:rPr>
                <w:rFonts w:hint="cs"/>
                <w:sz w:val="32"/>
                <w:szCs w:val="32"/>
                <w:rtl/>
                <w:lang w:bidi="fa-IR"/>
              </w:rPr>
              <w:t>-سلطانی</w:t>
            </w:r>
          </w:p>
        </w:tc>
      </w:tr>
      <w:tr w:rsidR="00F90503" w:rsidTr="008B4B2B">
        <w:tc>
          <w:tcPr>
            <w:tcW w:w="1367" w:type="dxa"/>
            <w:shd w:val="clear" w:color="auto" w:fill="F4B083" w:themeFill="accent2" w:themeFillTint="99"/>
          </w:tcPr>
          <w:p w:rsidR="00F90503" w:rsidRPr="00701D13" w:rsidRDefault="00F90503" w:rsidP="008B4B2B">
            <w:pPr>
              <w:bidi/>
              <w:rPr>
                <w:color w:val="C00000"/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98.4.28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701D13">
              <w:rPr>
                <w:rFonts w:hint="cs"/>
                <w:color w:val="C00000"/>
                <w:sz w:val="32"/>
                <w:szCs w:val="32"/>
                <w:rtl/>
                <w:lang w:bidi="fa-IR"/>
              </w:rPr>
              <w:t>جمعه</w:t>
            </w:r>
          </w:p>
        </w:tc>
        <w:tc>
          <w:tcPr>
            <w:tcW w:w="2893" w:type="dxa"/>
            <w:shd w:val="clear" w:color="auto" w:fill="F4B083" w:themeFill="accent2" w:themeFillTint="99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یوسفی-سلجوقی</w:t>
            </w:r>
          </w:p>
        </w:tc>
        <w:tc>
          <w:tcPr>
            <w:tcW w:w="3682" w:type="dxa"/>
            <w:shd w:val="clear" w:color="auto" w:fill="F4B083" w:themeFill="accent2" w:themeFillTint="99"/>
          </w:tcPr>
          <w:p w:rsidR="00F90503" w:rsidRDefault="00B30068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بهرامی-رجبی</w:t>
            </w:r>
            <w:r w:rsidR="00661E65">
              <w:rPr>
                <w:rFonts w:hint="cs"/>
                <w:sz w:val="32"/>
                <w:szCs w:val="32"/>
                <w:rtl/>
                <w:lang w:bidi="fa-IR"/>
              </w:rPr>
              <w:t>-صدر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98.4.29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310410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زرنگار-قاسمی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="00310410">
              <w:rPr>
                <w:rFonts w:hint="cs"/>
                <w:sz w:val="32"/>
                <w:szCs w:val="32"/>
                <w:rtl/>
                <w:lang w:bidi="fa-IR"/>
              </w:rPr>
              <w:t>امیرزاده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>-اسفندیارپور-سلجوقیان</w:t>
            </w:r>
            <w:r w:rsidR="00F90503"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F90503" w:rsidTr="008B4B2B">
        <w:tc>
          <w:tcPr>
            <w:tcW w:w="1367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98.4.30</w:t>
            </w:r>
          </w:p>
        </w:tc>
        <w:tc>
          <w:tcPr>
            <w:tcW w:w="1521" w:type="dxa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2893" w:type="dxa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سلطانی</w:t>
            </w:r>
            <w:r w:rsidR="000D5979">
              <w:rPr>
                <w:rFonts w:hint="cs"/>
                <w:sz w:val="32"/>
                <w:szCs w:val="32"/>
                <w:rtl/>
                <w:lang w:bidi="fa-IR"/>
              </w:rPr>
              <w:t>-منصوری</w:t>
            </w:r>
          </w:p>
        </w:tc>
        <w:tc>
          <w:tcPr>
            <w:tcW w:w="3682" w:type="dxa"/>
          </w:tcPr>
          <w:p w:rsidR="00F90503" w:rsidRDefault="000D5979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سالاری</w:t>
            </w:r>
            <w:r w:rsidR="00661E65">
              <w:rPr>
                <w:rFonts w:hint="cs"/>
                <w:sz w:val="32"/>
                <w:szCs w:val="32"/>
                <w:rtl/>
                <w:lang w:bidi="fa-IR"/>
              </w:rPr>
              <w:t xml:space="preserve">-میردهقان </w:t>
            </w:r>
          </w:p>
        </w:tc>
      </w:tr>
      <w:tr w:rsidR="00F90503" w:rsidTr="008B4B2B">
        <w:tc>
          <w:tcPr>
            <w:tcW w:w="1367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98.4.31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F90503" w:rsidRDefault="00F90503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2893" w:type="dxa"/>
            <w:shd w:val="clear" w:color="auto" w:fill="BDD6EE" w:themeFill="accent1" w:themeFillTint="66"/>
          </w:tcPr>
          <w:p w:rsidR="00F90503" w:rsidRDefault="00944747" w:rsidP="003061A0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اسفندیارپور-</w:t>
            </w:r>
            <w:r w:rsidR="003061A0">
              <w:rPr>
                <w:rFonts w:hint="cs"/>
                <w:sz w:val="32"/>
                <w:szCs w:val="32"/>
                <w:rtl/>
                <w:lang w:bidi="fa-IR"/>
              </w:rPr>
              <w:t>صدر</w:t>
            </w:r>
          </w:p>
        </w:tc>
        <w:tc>
          <w:tcPr>
            <w:tcW w:w="3682" w:type="dxa"/>
            <w:shd w:val="clear" w:color="auto" w:fill="BDD6EE" w:themeFill="accent1" w:themeFillTint="66"/>
          </w:tcPr>
          <w:p w:rsidR="00F90503" w:rsidRDefault="00661E65" w:rsidP="008B4B2B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رجبی-داعی زاده</w:t>
            </w:r>
          </w:p>
        </w:tc>
      </w:tr>
    </w:tbl>
    <w:p w:rsidR="003828B1" w:rsidRPr="003828B1" w:rsidRDefault="003828B1" w:rsidP="002864DF">
      <w:pPr>
        <w:shd w:val="clear" w:color="auto" w:fill="DBDBDB" w:themeFill="accent3" w:themeFillTint="66"/>
        <w:bidi/>
        <w:rPr>
          <w:sz w:val="40"/>
          <w:szCs w:val="40"/>
        </w:rPr>
      </w:pPr>
    </w:p>
    <w:sectPr w:rsidR="003828B1" w:rsidRPr="0038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42" w:rsidRDefault="00DB4342" w:rsidP="00F90503">
      <w:pPr>
        <w:spacing w:after="0" w:line="240" w:lineRule="auto"/>
      </w:pPr>
      <w:r>
        <w:separator/>
      </w:r>
    </w:p>
  </w:endnote>
  <w:endnote w:type="continuationSeparator" w:id="0">
    <w:p w:rsidR="00DB4342" w:rsidRDefault="00DB4342" w:rsidP="00F9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42" w:rsidRDefault="00DB4342" w:rsidP="00F90503">
      <w:pPr>
        <w:spacing w:after="0" w:line="240" w:lineRule="auto"/>
      </w:pPr>
      <w:r>
        <w:separator/>
      </w:r>
    </w:p>
  </w:footnote>
  <w:footnote w:type="continuationSeparator" w:id="0">
    <w:p w:rsidR="00DB4342" w:rsidRDefault="00DB4342" w:rsidP="00F9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31AE"/>
    <w:multiLevelType w:val="hybridMultilevel"/>
    <w:tmpl w:val="3CA86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817"/>
    <w:multiLevelType w:val="hybridMultilevel"/>
    <w:tmpl w:val="415C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31B2D"/>
    <w:multiLevelType w:val="hybridMultilevel"/>
    <w:tmpl w:val="8784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2E84"/>
    <w:multiLevelType w:val="hybridMultilevel"/>
    <w:tmpl w:val="4E6A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03"/>
    <w:rsid w:val="00016A71"/>
    <w:rsid w:val="000D5979"/>
    <w:rsid w:val="00107995"/>
    <w:rsid w:val="00160CEA"/>
    <w:rsid w:val="00184856"/>
    <w:rsid w:val="00196C50"/>
    <w:rsid w:val="001B1ABA"/>
    <w:rsid w:val="001C030B"/>
    <w:rsid w:val="002864DF"/>
    <w:rsid w:val="002E6A59"/>
    <w:rsid w:val="00300ACA"/>
    <w:rsid w:val="003061A0"/>
    <w:rsid w:val="00310410"/>
    <w:rsid w:val="003828B1"/>
    <w:rsid w:val="00614C0B"/>
    <w:rsid w:val="00661E65"/>
    <w:rsid w:val="00760E77"/>
    <w:rsid w:val="00903C3F"/>
    <w:rsid w:val="00935FB1"/>
    <w:rsid w:val="00944747"/>
    <w:rsid w:val="009653AD"/>
    <w:rsid w:val="00A079CD"/>
    <w:rsid w:val="00A84023"/>
    <w:rsid w:val="00B30068"/>
    <w:rsid w:val="00D33021"/>
    <w:rsid w:val="00DB4342"/>
    <w:rsid w:val="00E63D7E"/>
    <w:rsid w:val="00F33521"/>
    <w:rsid w:val="00F827F4"/>
    <w:rsid w:val="00F90503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70E13-BF89-4123-88FC-BFEA0105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03"/>
  </w:style>
  <w:style w:type="paragraph" w:styleId="Footer">
    <w:name w:val="footer"/>
    <w:basedOn w:val="Normal"/>
    <w:link w:val="FooterChar"/>
    <w:uiPriority w:val="99"/>
    <w:unhideWhenUsed/>
    <w:rsid w:val="00F9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03"/>
  </w:style>
  <w:style w:type="table" w:styleId="TableGrid">
    <w:name w:val="Table Grid"/>
    <w:basedOn w:val="TableNormal"/>
    <w:uiPriority w:val="39"/>
    <w:rsid w:val="00F9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2019-06-24T04:37:00Z</dcterms:created>
  <dcterms:modified xsi:type="dcterms:W3CDTF">2019-06-24T04:37:00Z</dcterms:modified>
</cp:coreProperties>
</file>